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00922" w14:textId="2B831B15" w:rsidR="00494C8A" w:rsidRPr="00762B41" w:rsidRDefault="00557E40" w:rsidP="00847E36">
      <w:pPr>
        <w:ind w:left="-180"/>
        <w:jc w:val="center"/>
        <w:rPr>
          <w:rFonts w:ascii="Century Gothic" w:hAnsi="Century Gothic"/>
          <w:b/>
          <w:sz w:val="28"/>
          <w:szCs w:val="28"/>
        </w:rPr>
      </w:pPr>
      <w:r w:rsidRPr="00762B41">
        <w:rPr>
          <w:rFonts w:ascii="Century Gothic" w:hAnsi="Century Gothic"/>
          <w:b/>
          <w:sz w:val="28"/>
          <w:szCs w:val="28"/>
        </w:rPr>
        <w:t>Things You Sho</w:t>
      </w:r>
      <w:r w:rsidR="00762B41">
        <w:rPr>
          <w:rFonts w:ascii="Century Gothic" w:hAnsi="Century Gothic"/>
          <w:b/>
          <w:sz w:val="28"/>
          <w:szCs w:val="28"/>
        </w:rPr>
        <w:t xml:space="preserve">uld Know for the </w:t>
      </w:r>
      <w:proofErr w:type="spellStart"/>
      <w:r w:rsidR="00762B41">
        <w:rPr>
          <w:rFonts w:ascii="Century Gothic" w:hAnsi="Century Gothic"/>
          <w:b/>
          <w:sz w:val="28"/>
          <w:szCs w:val="28"/>
        </w:rPr>
        <w:t>Tox</w:t>
      </w:r>
      <w:proofErr w:type="spellEnd"/>
      <w:r w:rsidR="00762B41">
        <w:rPr>
          <w:rFonts w:ascii="Century Gothic" w:hAnsi="Century Gothic"/>
          <w:b/>
          <w:sz w:val="28"/>
          <w:szCs w:val="28"/>
        </w:rPr>
        <w:t xml:space="preserve"> and Docs T</w:t>
      </w:r>
      <w:r w:rsidRPr="00762B41">
        <w:rPr>
          <w:rFonts w:ascii="Century Gothic" w:hAnsi="Century Gothic"/>
          <w:b/>
          <w:sz w:val="28"/>
          <w:szCs w:val="28"/>
        </w:rPr>
        <w:t>est</w:t>
      </w:r>
    </w:p>
    <w:p w14:paraId="622AFD7E" w14:textId="77777777" w:rsidR="00557E40" w:rsidRPr="00762B41" w:rsidRDefault="00557E40" w:rsidP="00847E36">
      <w:pPr>
        <w:ind w:left="-180"/>
        <w:jc w:val="center"/>
        <w:rPr>
          <w:rFonts w:ascii="Century Gothic" w:hAnsi="Century Gothic"/>
          <w:sz w:val="28"/>
          <w:szCs w:val="28"/>
        </w:rPr>
      </w:pPr>
    </w:p>
    <w:p w14:paraId="264BC80E" w14:textId="69C17CF7" w:rsidR="00557E40" w:rsidRPr="00762B41" w:rsidRDefault="00557E40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are the categories of drugs?</w:t>
      </w:r>
      <w:r w:rsidR="00705B16" w:rsidRPr="00762B41">
        <w:rPr>
          <w:rFonts w:ascii="Century Gothic" w:hAnsi="Century Gothic"/>
          <w:sz w:val="28"/>
          <w:szCs w:val="28"/>
        </w:rPr>
        <w:t xml:space="preserve">  Know the basics on what the drug does to y</w:t>
      </w:r>
      <w:r w:rsidR="003865F0">
        <w:rPr>
          <w:rFonts w:ascii="Century Gothic" w:hAnsi="Century Gothic"/>
          <w:sz w:val="28"/>
          <w:szCs w:val="28"/>
        </w:rPr>
        <w:t>ou</w:t>
      </w:r>
      <w:r w:rsidR="00705B16" w:rsidRPr="00762B41">
        <w:rPr>
          <w:rFonts w:ascii="Century Gothic" w:hAnsi="Century Gothic"/>
          <w:sz w:val="28"/>
          <w:szCs w:val="28"/>
        </w:rPr>
        <w:t>.</w:t>
      </w:r>
    </w:p>
    <w:p w14:paraId="44469B00" w14:textId="399106A5" w:rsidR="00847E36" w:rsidRPr="00762B41" w:rsidRDefault="00847E36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How can we determine the type of drug found?</w:t>
      </w:r>
      <w:r w:rsidR="003865F0">
        <w:rPr>
          <w:rFonts w:ascii="Century Gothic" w:hAnsi="Century Gothic"/>
          <w:sz w:val="28"/>
          <w:szCs w:val="28"/>
        </w:rPr>
        <w:t xml:space="preserve"> What are t</w:t>
      </w:r>
      <w:r w:rsidR="00F47ADA" w:rsidRPr="00762B41">
        <w:rPr>
          <w:rFonts w:ascii="Century Gothic" w:hAnsi="Century Gothic"/>
          <w:sz w:val="28"/>
          <w:szCs w:val="28"/>
        </w:rPr>
        <w:t>he different tests used</w:t>
      </w:r>
      <w:r w:rsidR="003865F0">
        <w:rPr>
          <w:rFonts w:ascii="Century Gothic" w:hAnsi="Century Gothic"/>
          <w:sz w:val="28"/>
          <w:szCs w:val="28"/>
        </w:rPr>
        <w:t>?</w:t>
      </w:r>
      <w:r w:rsidR="00F47ADA" w:rsidRPr="00762B41">
        <w:rPr>
          <w:rFonts w:ascii="Century Gothic" w:hAnsi="Century Gothic"/>
          <w:sz w:val="28"/>
          <w:szCs w:val="28"/>
        </w:rPr>
        <w:t xml:space="preserve"> </w:t>
      </w:r>
    </w:p>
    <w:p w14:paraId="63B527A3" w14:textId="77777777" w:rsidR="00557E40" w:rsidRPr="00762B41" w:rsidRDefault="00557E40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Compared to other types of murder, how often do people poison others?</w:t>
      </w:r>
    </w:p>
    <w:p w14:paraId="37BE93D9" w14:textId="77777777" w:rsidR="00847E36" w:rsidRPr="00762B41" w:rsidRDefault="00847E36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Know the basics on blood alcohol and the law.</w:t>
      </w:r>
    </w:p>
    <w:p w14:paraId="253ABA6F" w14:textId="33FE0000" w:rsidR="00876050" w:rsidRPr="00762B41" w:rsidRDefault="00876050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is the Controlled Substances Act?</w:t>
      </w:r>
      <w:r w:rsidR="00B21CC8" w:rsidRPr="00762B41">
        <w:rPr>
          <w:rFonts w:ascii="Century Gothic" w:hAnsi="Century Gothic"/>
          <w:sz w:val="28"/>
          <w:szCs w:val="28"/>
        </w:rPr>
        <w:t xml:space="preserve">  Schedules?</w:t>
      </w:r>
    </w:p>
    <w:p w14:paraId="590EFC8E" w14:textId="77777777" w:rsidR="00876050" w:rsidRPr="00762B41" w:rsidRDefault="00876050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are the types of dependence?</w:t>
      </w:r>
    </w:p>
    <w:p w14:paraId="2EFBB153" w14:textId="77777777" w:rsidR="00557E40" w:rsidRPr="00762B41" w:rsidRDefault="00557E40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did you learn about your poison?</w:t>
      </w:r>
    </w:p>
    <w:p w14:paraId="266E0410" w14:textId="77777777" w:rsidR="007E39B7" w:rsidRPr="00762B41" w:rsidRDefault="00557E40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 xml:space="preserve">How do we determine who wrote a note? </w:t>
      </w:r>
    </w:p>
    <w:p w14:paraId="08CE798C" w14:textId="6AA3BBF1" w:rsidR="00557E40" w:rsidRPr="00762B41" w:rsidRDefault="007E39B7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 xml:space="preserve">What is an exemplar? </w:t>
      </w:r>
    </w:p>
    <w:p w14:paraId="7419B2C4" w14:textId="77777777" w:rsidR="00395B02" w:rsidRPr="00762B41" w:rsidRDefault="00395B02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is the procedure you need to follow to get a writing sample from a suspect?</w:t>
      </w:r>
    </w:p>
    <w:p w14:paraId="18EC1147" w14:textId="2E01A7A2" w:rsidR="00847E36" w:rsidRPr="00762B41" w:rsidRDefault="007E39B7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are the 2 databases we learned?</w:t>
      </w:r>
    </w:p>
    <w:p w14:paraId="7193260C" w14:textId="21F887EC" w:rsidR="00705B16" w:rsidRPr="00762B41" w:rsidRDefault="00705B16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changes were made in money prevent counterfeiting?</w:t>
      </w:r>
      <w:r w:rsidR="00876050" w:rsidRPr="00762B41">
        <w:rPr>
          <w:rFonts w:ascii="Century Gothic" w:hAnsi="Century Gothic"/>
          <w:sz w:val="28"/>
          <w:szCs w:val="28"/>
        </w:rPr>
        <w:t xml:space="preserve">  </w:t>
      </w:r>
    </w:p>
    <w:p w14:paraId="35278FEC" w14:textId="77777777" w:rsidR="00876050" w:rsidRPr="00762B41" w:rsidRDefault="00876050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can you do if you have damaged money?</w:t>
      </w:r>
    </w:p>
    <w:p w14:paraId="49C92A6C" w14:textId="1D7CBB10" w:rsidR="00705B16" w:rsidRPr="00762B41" w:rsidRDefault="00705B16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is fraud?  Forgery?</w:t>
      </w:r>
      <w:r w:rsidR="00876050" w:rsidRPr="00762B41">
        <w:rPr>
          <w:rFonts w:ascii="Century Gothic" w:hAnsi="Century Gothic"/>
          <w:sz w:val="28"/>
          <w:szCs w:val="28"/>
        </w:rPr>
        <w:t xml:space="preserve">  What are examples?  </w:t>
      </w:r>
    </w:p>
    <w:p w14:paraId="456D5B55" w14:textId="77777777" w:rsidR="00705B16" w:rsidRPr="00762B41" w:rsidRDefault="00705B16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are the main missions of the Secret Service?  Wh</w:t>
      </w:r>
      <w:r w:rsidR="00876050" w:rsidRPr="00762B41">
        <w:rPr>
          <w:rFonts w:ascii="Century Gothic" w:hAnsi="Century Gothic"/>
          <w:sz w:val="28"/>
          <w:szCs w:val="28"/>
        </w:rPr>
        <w:t>y was it created?</w:t>
      </w:r>
    </w:p>
    <w:p w14:paraId="64EE4810" w14:textId="0AADF766" w:rsidR="00876050" w:rsidRPr="00762B41" w:rsidRDefault="00876050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can be done to determine the type of ink used?</w:t>
      </w:r>
      <w:r w:rsidR="00F47ADA" w:rsidRPr="00762B41">
        <w:rPr>
          <w:rFonts w:ascii="Century Gothic" w:hAnsi="Century Gothic"/>
          <w:sz w:val="28"/>
          <w:szCs w:val="28"/>
        </w:rPr>
        <w:t xml:space="preserve"> Be able to explain the process</w:t>
      </w:r>
    </w:p>
    <w:p w14:paraId="4EF8A94B" w14:textId="2BF1A4EA" w:rsidR="00F47ADA" w:rsidRPr="00762B41" w:rsidRDefault="00F47ADA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Be able to compare and contrast writing samples using the 12 characteristics</w:t>
      </w:r>
    </w:p>
    <w:p w14:paraId="70505FF9" w14:textId="16C89C6A" w:rsidR="00F47ADA" w:rsidRPr="00762B41" w:rsidRDefault="00F47ADA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How is handwriting used in court? Pros and cons</w:t>
      </w:r>
    </w:p>
    <w:p w14:paraId="740E2807" w14:textId="13AD84C8" w:rsidR="005B578B" w:rsidRPr="00762B41" w:rsidRDefault="005B578B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 xml:space="preserve">What is ransomware? </w:t>
      </w:r>
      <w:r w:rsidR="005A0691" w:rsidRPr="00762B41">
        <w:rPr>
          <w:rFonts w:ascii="Century Gothic" w:hAnsi="Century Gothic"/>
          <w:sz w:val="28"/>
          <w:szCs w:val="28"/>
        </w:rPr>
        <w:t>What is an example?</w:t>
      </w:r>
    </w:p>
    <w:p w14:paraId="5B1E0F40" w14:textId="7F82DAB5" w:rsidR="005A0691" w:rsidRPr="00762B41" w:rsidRDefault="005A0691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 xml:space="preserve">What are art and literary forgery? </w:t>
      </w:r>
      <w:r w:rsidR="006D6317" w:rsidRPr="00762B41">
        <w:rPr>
          <w:rFonts w:ascii="Century Gothic" w:hAnsi="Century Gothic"/>
          <w:sz w:val="28"/>
          <w:szCs w:val="28"/>
        </w:rPr>
        <w:t>Examples?</w:t>
      </w:r>
    </w:p>
    <w:p w14:paraId="4E163E44" w14:textId="5E2DA8FC" w:rsidR="006D6317" w:rsidRPr="00762B41" w:rsidRDefault="006D6317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is identity theft? What can you do to protect yourself?</w:t>
      </w:r>
    </w:p>
    <w:p w14:paraId="023CCFA5" w14:textId="4FBF136C" w:rsidR="006D6317" w:rsidRPr="00762B41" w:rsidRDefault="00E6118B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 xml:space="preserve">What are other examples of counterfeiting other than $? </w:t>
      </w:r>
    </w:p>
    <w:p w14:paraId="21CA9A60" w14:textId="2A11EF3A" w:rsidR="00141532" w:rsidRPr="00762B41" w:rsidRDefault="00141532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 xml:space="preserve">What </w:t>
      </w:r>
      <w:r w:rsidR="008262CC" w:rsidRPr="00762B41">
        <w:rPr>
          <w:rFonts w:ascii="Century Gothic" w:hAnsi="Century Gothic"/>
          <w:sz w:val="28"/>
          <w:szCs w:val="28"/>
        </w:rPr>
        <w:t>online attacks were discussed?  How can you protect yourself?</w:t>
      </w:r>
    </w:p>
    <w:p w14:paraId="6510C4E4" w14:textId="4ABE42EE" w:rsidR="00AC7600" w:rsidRPr="00762B41" w:rsidRDefault="00AC7600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>What is fraud?  What are some examples?  What can you do to protect yourself?</w:t>
      </w:r>
    </w:p>
    <w:p w14:paraId="15B68744" w14:textId="760C2749" w:rsidR="00AC7600" w:rsidRPr="00762B41" w:rsidRDefault="00AC7600" w:rsidP="00A112B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762B41">
        <w:rPr>
          <w:rFonts w:ascii="Century Gothic" w:hAnsi="Century Gothic"/>
          <w:sz w:val="28"/>
          <w:szCs w:val="28"/>
        </w:rPr>
        <w:t xml:space="preserve">What is piracy? </w:t>
      </w:r>
      <w:r w:rsidR="00762B41" w:rsidRPr="00762B41">
        <w:rPr>
          <w:rFonts w:ascii="Century Gothic" w:hAnsi="Century Gothic"/>
          <w:sz w:val="28"/>
          <w:szCs w:val="28"/>
        </w:rPr>
        <w:t>Who does it? How do they prevent it? Examples?</w:t>
      </w:r>
    </w:p>
    <w:p w14:paraId="1F45204B" w14:textId="543D2DD9" w:rsidR="00847E36" w:rsidRDefault="00847E36" w:rsidP="00847E36">
      <w:pPr>
        <w:pStyle w:val="ListParagraph"/>
        <w:ind w:left="-180"/>
        <w:rPr>
          <w:rFonts w:ascii="Century Gothic" w:hAnsi="Century Gothic"/>
          <w:sz w:val="28"/>
          <w:szCs w:val="28"/>
        </w:rPr>
      </w:pPr>
    </w:p>
    <w:p w14:paraId="26C99BF6" w14:textId="76FA411F" w:rsidR="00131C7F" w:rsidRPr="00131C7F" w:rsidRDefault="00131C7F" w:rsidP="00131C7F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sectPr w:rsidR="00131C7F" w:rsidRPr="00131C7F" w:rsidSect="00A112B6">
      <w:pgSz w:w="12240" w:h="15840"/>
      <w:pgMar w:top="1440" w:right="1170" w:bottom="14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4BA6"/>
    <w:multiLevelType w:val="hybridMultilevel"/>
    <w:tmpl w:val="C93A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9A8"/>
    <w:multiLevelType w:val="hybridMultilevel"/>
    <w:tmpl w:val="04EE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97A91"/>
    <w:multiLevelType w:val="hybridMultilevel"/>
    <w:tmpl w:val="B080BB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40"/>
    <w:rsid w:val="00131C7F"/>
    <w:rsid w:val="00141532"/>
    <w:rsid w:val="00232403"/>
    <w:rsid w:val="003865F0"/>
    <w:rsid w:val="00395B02"/>
    <w:rsid w:val="00494C8A"/>
    <w:rsid w:val="004C72F6"/>
    <w:rsid w:val="00557E40"/>
    <w:rsid w:val="005A0691"/>
    <w:rsid w:val="005B578B"/>
    <w:rsid w:val="006D6317"/>
    <w:rsid w:val="00705B16"/>
    <w:rsid w:val="00762B41"/>
    <w:rsid w:val="00791DBA"/>
    <w:rsid w:val="007E39B7"/>
    <w:rsid w:val="008262CC"/>
    <w:rsid w:val="00847E36"/>
    <w:rsid w:val="00876050"/>
    <w:rsid w:val="009A1EEC"/>
    <w:rsid w:val="00A112B6"/>
    <w:rsid w:val="00AC7600"/>
    <w:rsid w:val="00B21CC8"/>
    <w:rsid w:val="00B863AC"/>
    <w:rsid w:val="00C54022"/>
    <w:rsid w:val="00DF0B80"/>
    <w:rsid w:val="00DF2536"/>
    <w:rsid w:val="00E6118B"/>
    <w:rsid w:val="00F3436F"/>
    <w:rsid w:val="00F47A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41A2F"/>
  <w15:docId w15:val="{57A36470-2479-4982-9212-5067D879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Bisesi</dc:creator>
  <cp:keywords/>
  <dc:description/>
  <cp:lastModifiedBy>Allyson John</cp:lastModifiedBy>
  <cp:revision>3</cp:revision>
  <cp:lastPrinted>2019-03-18T11:50:00Z</cp:lastPrinted>
  <dcterms:created xsi:type="dcterms:W3CDTF">2019-03-18T11:50:00Z</dcterms:created>
  <dcterms:modified xsi:type="dcterms:W3CDTF">2019-03-18T11:50:00Z</dcterms:modified>
</cp:coreProperties>
</file>